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33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20"/>
        <w:gridCol w:w="4960"/>
      </w:tblGrid>
      <w:tr w:rsidR="00811E48" w:rsidRPr="00811E48" w:rsidTr="00811E48">
        <w:trPr>
          <w:gridAfter w:val="1"/>
          <w:wAfter w:w="3420" w:type="dxa"/>
        </w:trPr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1E48" w:rsidRPr="00811E48" w:rsidRDefault="00A63405" w:rsidP="00D46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Приложение</w:t>
            </w:r>
            <w:r w:rsidR="00D46C7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к ТД</w:t>
            </w:r>
          </w:p>
        </w:tc>
      </w:tr>
      <w:tr w:rsidR="00811E48" w:rsidRPr="00811E48" w:rsidTr="00811E48">
        <w:tc>
          <w:tcPr>
            <w:tcW w:w="5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1E48" w:rsidRPr="00811E48" w:rsidRDefault="00D46C79" w:rsidP="00D46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  <w:r w:rsidR="00811E48" w:rsidRPr="00811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1E48" w:rsidRPr="00811E48" w:rsidRDefault="00811E48" w:rsidP="00D46C7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1" w:name="z74"/>
            <w:bookmarkEnd w:id="1"/>
            <w:r w:rsidRPr="00811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Форма</w:t>
            </w:r>
          </w:p>
        </w:tc>
      </w:tr>
    </w:tbl>
    <w:p w:rsidR="00811E48" w:rsidRPr="00811E48" w:rsidRDefault="00811E48" w:rsidP="00811E48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</w:pPr>
      <w:r w:rsidRPr="00811E48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t>Выписка о текущем составе участников или акционеров</w:t>
      </w:r>
      <w:r w:rsidRPr="00811E48">
        <w:rPr>
          <w:rFonts w:ascii="Times New Roman" w:eastAsia="Times New Roman" w:hAnsi="Times New Roman" w:cs="Times New Roman"/>
          <w:color w:val="1E1E1E"/>
          <w:sz w:val="32"/>
          <w:szCs w:val="32"/>
          <w:lang w:eastAsia="ru-RU"/>
        </w:rPr>
        <w:br/>
        <w:t>потенциального поставщика, влияющих на принятие решений исполнительным органом</w:t>
      </w:r>
    </w:p>
    <w:p w:rsidR="00811E48" w:rsidRPr="00811E48" w:rsidRDefault="00811E48" w:rsidP="00811E48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</w:pPr>
      <w:r w:rsidRPr="00811E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t>      Наименование потенциального поставщика ____________________________________</w:t>
      </w:r>
      <w:r w:rsidRPr="00811E48">
        <w:rPr>
          <w:rFonts w:ascii="Times New Roman" w:eastAsia="Times New Roman" w:hAnsi="Times New Roman" w:cs="Times New Roman"/>
          <w:color w:val="000000"/>
          <w:spacing w:val="2"/>
          <w:sz w:val="20"/>
          <w:szCs w:val="20"/>
          <w:lang w:eastAsia="ru-RU"/>
        </w:rPr>
        <w:br/>
        <w:t>БИН __________________________________</w:t>
      </w:r>
    </w:p>
    <w:tbl>
      <w:tblPr>
        <w:tblW w:w="9348" w:type="dxa"/>
        <w:tblBorders>
          <w:top w:val="single" w:sz="6" w:space="0" w:color="CFCFCF"/>
          <w:left w:val="single" w:sz="6" w:space="0" w:color="CFCFCF"/>
          <w:bottom w:val="single" w:sz="6" w:space="0" w:color="CFCFCF"/>
          <w:right w:val="single" w:sz="6" w:space="0" w:color="CFCFC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6543"/>
        <w:gridCol w:w="2462"/>
      </w:tblGrid>
      <w:tr w:rsidR="00811E48" w:rsidRPr="00811E48" w:rsidTr="00811E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1E48" w:rsidRPr="00811E48" w:rsidRDefault="00811E48" w:rsidP="00811E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11E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66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1E48" w:rsidRPr="00811E48" w:rsidRDefault="00811E48" w:rsidP="00811E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11E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Полное наименование/имя участника/акционера потенциального поставщика</w:t>
            </w: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1E48" w:rsidRPr="00811E48" w:rsidRDefault="00811E48" w:rsidP="00811E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11E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БИН/ИИН участника/акционера потенциального поставщика</w:t>
            </w:r>
          </w:p>
        </w:tc>
      </w:tr>
      <w:tr w:rsidR="00811E48" w:rsidRPr="00811E48" w:rsidTr="00811E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1E48" w:rsidRPr="00811E48" w:rsidRDefault="00811E48" w:rsidP="00811E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11E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66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1E48" w:rsidRPr="00811E48" w:rsidRDefault="00811E48" w:rsidP="00811E48">
            <w:pPr>
              <w:spacing w:after="0" w:line="240" w:lineRule="auto"/>
              <w:ind w:left="-1266" w:firstLine="1266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69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1E48" w:rsidRPr="00811E48" w:rsidRDefault="00811E48" w:rsidP="0081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11E48" w:rsidRPr="00811E48" w:rsidTr="00811E48">
        <w:tc>
          <w:tcPr>
            <w:tcW w:w="0" w:type="auto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1E48" w:rsidRPr="00811E48" w:rsidRDefault="00811E48" w:rsidP="00811E48">
            <w:pPr>
              <w:spacing w:after="360" w:line="285" w:lineRule="atLeast"/>
              <w:textAlignment w:val="baseline"/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</w:pPr>
            <w:r w:rsidRPr="00811E48">
              <w:rPr>
                <w:rFonts w:ascii="Times New Roman" w:eastAsia="Times New Roman" w:hAnsi="Times New Roman" w:cs="Times New Roman"/>
                <w:color w:val="000000"/>
                <w:spacing w:val="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6606" w:type="dxa"/>
            <w:tcBorders>
              <w:top w:val="single" w:sz="6" w:space="0" w:color="CFCFCF"/>
              <w:left w:val="single" w:sz="6" w:space="0" w:color="CFCFCF"/>
              <w:bottom w:val="single" w:sz="6" w:space="0" w:color="CFCFCF"/>
              <w:right w:val="single" w:sz="6" w:space="0" w:color="CFCFCF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:rsidR="00811E48" w:rsidRPr="00811E48" w:rsidRDefault="00811E48" w:rsidP="00811E4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811E4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</w:p>
        </w:tc>
        <w:tc>
          <w:tcPr>
            <w:tcW w:w="2469" w:type="dxa"/>
            <w:shd w:val="clear" w:color="auto" w:fill="auto"/>
            <w:vAlign w:val="bottom"/>
            <w:hideMark/>
          </w:tcPr>
          <w:p w:rsidR="00811E48" w:rsidRPr="00811E48" w:rsidRDefault="00811E48" w:rsidP="00811E4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D2531" w:rsidRPr="00811E48" w:rsidRDefault="005D2531" w:rsidP="00811E48">
      <w:pPr>
        <w:ind w:left="-993" w:firstLine="993"/>
        <w:rPr>
          <w:rFonts w:ascii="Times New Roman" w:hAnsi="Times New Roman" w:cs="Times New Roman"/>
        </w:rPr>
      </w:pPr>
    </w:p>
    <w:sectPr w:rsidR="005D2531" w:rsidRPr="00811E48" w:rsidSect="00811E4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14A"/>
    <w:rsid w:val="005D2531"/>
    <w:rsid w:val="00811E48"/>
    <w:rsid w:val="0085114A"/>
    <w:rsid w:val="00A63405"/>
    <w:rsid w:val="00D4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89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</Words>
  <Characters>361</Characters>
  <Application>Microsoft Office Word</Application>
  <DocSecurity>0</DocSecurity>
  <Lines>3</Lines>
  <Paragraphs>1</Paragraphs>
  <ScaleCrop>false</ScaleCrop>
  <Company>SPecialiST RePack</Company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 Канафина</dc:creator>
  <cp:keywords/>
  <dc:description/>
  <cp:lastModifiedBy>Диана Канафина</cp:lastModifiedBy>
  <cp:revision>4</cp:revision>
  <dcterms:created xsi:type="dcterms:W3CDTF">2022-01-26T03:31:00Z</dcterms:created>
  <dcterms:modified xsi:type="dcterms:W3CDTF">2022-01-26T11:22:00Z</dcterms:modified>
</cp:coreProperties>
</file>